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78102F" w:rsidRPr="0078102F">
              <w:rPr>
                <w:b/>
                <w:bCs/>
                <w:sz w:val="20"/>
                <w:szCs w:val="20"/>
              </w:rPr>
              <w:t xml:space="preserve"> Педагогические идеи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A065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78102F" w:rsidRPr="0078102F">
              <w:rPr>
                <w:b/>
                <w:bCs/>
                <w:sz w:val="20"/>
                <w:szCs w:val="20"/>
              </w:rPr>
              <w:t xml:space="preserve"> Педагогические идеи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965877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0D09"/>
    <w:rsid w:val="00036CDF"/>
    <w:rsid w:val="001B3A49"/>
    <w:rsid w:val="0027351D"/>
    <w:rsid w:val="00292CD0"/>
    <w:rsid w:val="00295E76"/>
    <w:rsid w:val="002D45B1"/>
    <w:rsid w:val="003048CA"/>
    <w:rsid w:val="003105B6"/>
    <w:rsid w:val="004C6F64"/>
    <w:rsid w:val="00632AA1"/>
    <w:rsid w:val="00730D26"/>
    <w:rsid w:val="0078102F"/>
    <w:rsid w:val="008F1F71"/>
    <w:rsid w:val="00965877"/>
    <w:rsid w:val="009956BD"/>
    <w:rsid w:val="00A065F8"/>
    <w:rsid w:val="00A451E1"/>
    <w:rsid w:val="00AB3983"/>
    <w:rsid w:val="00AE018F"/>
    <w:rsid w:val="00AF399E"/>
    <w:rsid w:val="00B55E6B"/>
    <w:rsid w:val="00B70C64"/>
    <w:rsid w:val="00B74062"/>
    <w:rsid w:val="00C15D24"/>
    <w:rsid w:val="00CA025A"/>
    <w:rsid w:val="00CA1D69"/>
    <w:rsid w:val="00CC4638"/>
    <w:rsid w:val="00DA5FD5"/>
    <w:rsid w:val="00E9042F"/>
    <w:rsid w:val="00EA006A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5121F-3665-466A-860B-5060261F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457</Words>
  <Characters>2607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2014-01-20T06:02:00Z</dcterms:created>
  <dcterms:modified xsi:type="dcterms:W3CDTF">2021-01-06T11:33:00Z</dcterms:modified>
</cp:coreProperties>
</file>